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A16" w:rsidRDefault="00F26A16" w:rsidP="00F26A16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Утверждаю</w:t>
      </w:r>
    </w:p>
    <w:p w:rsidR="00F26A16" w:rsidRDefault="00F26A16" w:rsidP="00F26A16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Глава  муниципального образования</w:t>
      </w:r>
    </w:p>
    <w:p w:rsidR="00F26A16" w:rsidRDefault="00F26A16" w:rsidP="00F26A16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F26A16" w:rsidRDefault="00F26A16" w:rsidP="00F26A16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К.К. Нурмухамбетов.</w:t>
      </w:r>
    </w:p>
    <w:p w:rsidR="00F26A16" w:rsidRDefault="00F26A16" w:rsidP="00F26A16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Р</w:t>
      </w:r>
      <w:r w:rsidRPr="00527A74">
        <w:rPr>
          <w:szCs w:val="28"/>
        </w:rPr>
        <w:t>аздел 1</w:t>
      </w:r>
    </w:p>
    <w:p w:rsidR="00F26A16" w:rsidRDefault="00F26A16" w:rsidP="00F26A16">
      <w:pPr>
        <w:jc w:val="center"/>
        <w:rPr>
          <w:szCs w:val="28"/>
        </w:rPr>
      </w:pPr>
    </w:p>
    <w:p w:rsidR="00F26A16" w:rsidRDefault="00F26A16" w:rsidP="00F26A16">
      <w:pPr>
        <w:jc w:val="center"/>
        <w:rPr>
          <w:szCs w:val="28"/>
        </w:rPr>
      </w:pPr>
      <w:r>
        <w:rPr>
          <w:szCs w:val="28"/>
        </w:rPr>
        <w:t>С</w:t>
      </w:r>
      <w:r w:rsidRPr="00527A74">
        <w:rPr>
          <w:szCs w:val="28"/>
        </w:rPr>
        <w:t>ведения о муниципальном недвижимом имуществе</w:t>
      </w:r>
    </w:p>
    <w:p w:rsidR="00F26A16" w:rsidRDefault="00F26A16" w:rsidP="00F26A16">
      <w:pPr>
        <w:jc w:val="center"/>
        <w:rPr>
          <w:szCs w:val="28"/>
        </w:rPr>
      </w:pPr>
      <w:r>
        <w:rPr>
          <w:szCs w:val="28"/>
        </w:rPr>
        <w:t>на 01.0</w:t>
      </w:r>
      <w:r w:rsidR="008D0E92">
        <w:rPr>
          <w:szCs w:val="28"/>
        </w:rPr>
        <w:t>8</w:t>
      </w:r>
      <w:r>
        <w:rPr>
          <w:szCs w:val="28"/>
        </w:rPr>
        <w:t>.2021 г.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2871"/>
        <w:gridCol w:w="2410"/>
        <w:gridCol w:w="2126"/>
        <w:gridCol w:w="2693"/>
        <w:gridCol w:w="2126"/>
        <w:gridCol w:w="2977"/>
      </w:tblGrid>
      <w:tr w:rsidR="00F26A16" w:rsidRPr="000D6B67" w:rsidTr="00327E1B">
        <w:tc>
          <w:tcPr>
            <w:tcW w:w="532" w:type="dxa"/>
          </w:tcPr>
          <w:p w:rsidR="00F26A16" w:rsidRPr="000D6B67" w:rsidRDefault="00F26A16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71" w:type="dxa"/>
          </w:tcPr>
          <w:p w:rsidR="00F26A16" w:rsidRPr="000D6B67" w:rsidRDefault="00F26A16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2410" w:type="dxa"/>
          </w:tcPr>
          <w:p w:rsidR="00F26A16" w:rsidRPr="000D6B67" w:rsidRDefault="00F26A16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126" w:type="dxa"/>
          </w:tcPr>
          <w:p w:rsidR="00F26A16" w:rsidRPr="000D6B67" w:rsidRDefault="00F26A16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Адрес (местоположе</w:t>
            </w:r>
          </w:p>
          <w:p w:rsidR="00F26A16" w:rsidRPr="000D6B67" w:rsidRDefault="00F26A16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ние)</w:t>
            </w:r>
          </w:p>
        </w:tc>
        <w:tc>
          <w:tcPr>
            <w:tcW w:w="2693" w:type="dxa"/>
          </w:tcPr>
          <w:p w:rsidR="00F26A16" w:rsidRPr="000D6B67" w:rsidRDefault="00F26A16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Общая площадь (кв.м.)</w:t>
            </w:r>
          </w:p>
        </w:tc>
        <w:tc>
          <w:tcPr>
            <w:tcW w:w="2126" w:type="dxa"/>
          </w:tcPr>
          <w:p w:rsidR="00F26A16" w:rsidRPr="000D6B67" w:rsidRDefault="00F26A16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  <w:tc>
          <w:tcPr>
            <w:tcW w:w="2977" w:type="dxa"/>
          </w:tcPr>
          <w:p w:rsidR="00F26A16" w:rsidRPr="000D6B67" w:rsidRDefault="00F26A16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</w:tr>
      <w:tr w:rsidR="00F26A16" w:rsidRPr="000D6B67" w:rsidTr="00327E1B">
        <w:tc>
          <w:tcPr>
            <w:tcW w:w="532" w:type="dxa"/>
          </w:tcPr>
          <w:p w:rsidR="00F26A16" w:rsidRPr="000D6B67" w:rsidRDefault="00F26A16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1" w:type="dxa"/>
          </w:tcPr>
          <w:p w:rsidR="00F26A16" w:rsidRPr="000D6B67" w:rsidRDefault="00F26A16" w:rsidP="00327E1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F26A16" w:rsidRPr="000D6B67" w:rsidRDefault="00F26A16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Здание администрации</w:t>
            </w:r>
          </w:p>
        </w:tc>
        <w:tc>
          <w:tcPr>
            <w:tcW w:w="2126" w:type="dxa"/>
          </w:tcPr>
          <w:p w:rsidR="00F26A16" w:rsidRPr="000D6B67" w:rsidRDefault="00F26A16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461347с.Междуречье</w:t>
            </w:r>
          </w:p>
          <w:p w:rsidR="00F26A16" w:rsidRPr="000D6B67" w:rsidRDefault="00F26A16" w:rsidP="00327E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ул.Степная,7</w:t>
            </w:r>
          </w:p>
        </w:tc>
        <w:tc>
          <w:tcPr>
            <w:tcW w:w="2693" w:type="dxa"/>
          </w:tcPr>
          <w:p w:rsidR="00F26A16" w:rsidRPr="000D6B67" w:rsidRDefault="00F26A16" w:rsidP="00327E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Площадь 585,9 м2.</w:t>
            </w:r>
          </w:p>
        </w:tc>
        <w:tc>
          <w:tcPr>
            <w:tcW w:w="2126" w:type="dxa"/>
          </w:tcPr>
          <w:p w:rsidR="00F26A16" w:rsidRPr="000D6B67" w:rsidRDefault="00F26A16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977" w:type="dxa"/>
          </w:tcPr>
          <w:p w:rsidR="00F26A16" w:rsidRPr="000D6B67" w:rsidRDefault="00F26A16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56 :06:1101001:503</w:t>
            </w:r>
          </w:p>
        </w:tc>
      </w:tr>
      <w:tr w:rsidR="00F26A16" w:rsidRPr="000D6B67" w:rsidTr="00327E1B">
        <w:tc>
          <w:tcPr>
            <w:tcW w:w="532" w:type="dxa"/>
          </w:tcPr>
          <w:p w:rsidR="00F26A16" w:rsidRPr="000D6B67" w:rsidRDefault="00F26A16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1" w:type="dxa"/>
          </w:tcPr>
          <w:p w:rsidR="00F26A16" w:rsidRPr="000D6B67" w:rsidRDefault="00F26A16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F26A16" w:rsidRPr="000D6B67" w:rsidRDefault="00F26A16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Гараж пожарной машины</w:t>
            </w:r>
          </w:p>
        </w:tc>
        <w:tc>
          <w:tcPr>
            <w:tcW w:w="2126" w:type="dxa"/>
          </w:tcPr>
          <w:p w:rsidR="00F26A16" w:rsidRPr="000D6B67" w:rsidRDefault="00F26A16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461347с.Междуречье</w:t>
            </w:r>
          </w:p>
          <w:p w:rsidR="00F26A16" w:rsidRPr="000D6B67" w:rsidRDefault="00F26A16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ул.Гаражная,7</w:t>
            </w:r>
          </w:p>
        </w:tc>
        <w:tc>
          <w:tcPr>
            <w:tcW w:w="2693" w:type="dxa"/>
          </w:tcPr>
          <w:p w:rsidR="00F26A16" w:rsidRPr="000D6B67" w:rsidRDefault="00F26A16" w:rsidP="00327E1B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Площадь 216,0 м2.м,</w:t>
            </w:r>
          </w:p>
          <w:p w:rsidR="00F26A16" w:rsidRPr="000D6B67" w:rsidRDefault="00F26A16" w:rsidP="00327E1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26A16" w:rsidRPr="000D6B67" w:rsidRDefault="00F26A16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977" w:type="dxa"/>
          </w:tcPr>
          <w:p w:rsidR="00F26A16" w:rsidRPr="000D6B67" w:rsidRDefault="00F26A16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A16" w:rsidRPr="000D6B67" w:rsidTr="00327E1B">
        <w:tc>
          <w:tcPr>
            <w:tcW w:w="532" w:type="dxa"/>
          </w:tcPr>
          <w:p w:rsidR="00F26A16" w:rsidRPr="00C30A52" w:rsidRDefault="00F26A16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1" w:type="dxa"/>
          </w:tcPr>
          <w:p w:rsidR="00F26A16" w:rsidRPr="000D6B67" w:rsidRDefault="00F26A16" w:rsidP="00327E1B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F26A16" w:rsidRPr="00E01BD8" w:rsidRDefault="00F26A16" w:rsidP="00327E1B">
            <w:pPr>
              <w:jc w:val="center"/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Клуб с. Междуречье (новый)</w:t>
            </w:r>
          </w:p>
        </w:tc>
        <w:tc>
          <w:tcPr>
            <w:tcW w:w="2126" w:type="dxa"/>
          </w:tcPr>
          <w:p w:rsidR="00F26A16" w:rsidRPr="00E01BD8" w:rsidRDefault="00F26A16" w:rsidP="00327E1B">
            <w:pPr>
              <w:jc w:val="center"/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461347с.Междуречье</w:t>
            </w:r>
          </w:p>
          <w:p w:rsidR="00F26A16" w:rsidRPr="000D6B67" w:rsidRDefault="00F26A16" w:rsidP="00327E1B">
            <w:pPr>
              <w:jc w:val="center"/>
              <w:rPr>
                <w:color w:val="FF0000"/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Центральная 30</w:t>
            </w:r>
          </w:p>
        </w:tc>
        <w:tc>
          <w:tcPr>
            <w:tcW w:w="2693" w:type="dxa"/>
          </w:tcPr>
          <w:p w:rsidR="00F26A16" w:rsidRPr="00C30A52" w:rsidRDefault="00F26A16" w:rsidP="00327E1B">
            <w:pPr>
              <w:rPr>
                <w:sz w:val="24"/>
                <w:szCs w:val="24"/>
              </w:rPr>
            </w:pPr>
            <w:r w:rsidRPr="00C30A52">
              <w:rPr>
                <w:sz w:val="24"/>
                <w:szCs w:val="24"/>
              </w:rPr>
              <w:t>Площадь 175 м2.</w:t>
            </w:r>
          </w:p>
          <w:p w:rsidR="00F26A16" w:rsidRPr="00C30A52" w:rsidRDefault="00F26A16" w:rsidP="00327E1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26A16" w:rsidRPr="00C30A52" w:rsidRDefault="00F26A16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52"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977" w:type="dxa"/>
          </w:tcPr>
          <w:p w:rsidR="00F26A16" w:rsidRPr="00C30A52" w:rsidRDefault="00F26A16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0A52">
              <w:rPr>
                <w:rFonts w:ascii="Times New Roman" w:hAnsi="Times New Roman"/>
                <w:sz w:val="24"/>
                <w:szCs w:val="24"/>
              </w:rPr>
              <w:t>56:06:1101001:644</w:t>
            </w:r>
          </w:p>
        </w:tc>
      </w:tr>
      <w:tr w:rsidR="00F26A16" w:rsidRPr="000D6B67" w:rsidTr="00327E1B">
        <w:tc>
          <w:tcPr>
            <w:tcW w:w="532" w:type="dxa"/>
          </w:tcPr>
          <w:p w:rsidR="00F26A16" w:rsidRPr="000D6B67" w:rsidRDefault="00F26A16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1" w:type="dxa"/>
          </w:tcPr>
          <w:p w:rsidR="00F26A16" w:rsidRPr="000D6B67" w:rsidRDefault="00F26A16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F26A16" w:rsidRPr="000D6B67" w:rsidRDefault="00F26A16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Гараж скорой помощи</w:t>
            </w:r>
          </w:p>
        </w:tc>
        <w:tc>
          <w:tcPr>
            <w:tcW w:w="2126" w:type="dxa"/>
          </w:tcPr>
          <w:p w:rsidR="00F26A16" w:rsidRPr="000D6B67" w:rsidRDefault="00F26A16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461347с.Междуречье</w:t>
            </w:r>
          </w:p>
          <w:p w:rsidR="00F26A16" w:rsidRPr="000D6B67" w:rsidRDefault="00F26A16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ул.Луговая.14/1</w:t>
            </w:r>
          </w:p>
        </w:tc>
        <w:tc>
          <w:tcPr>
            <w:tcW w:w="2693" w:type="dxa"/>
          </w:tcPr>
          <w:p w:rsidR="00F26A16" w:rsidRPr="000D6B67" w:rsidRDefault="00F26A16" w:rsidP="00327E1B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Площадь 90,0 м2</w:t>
            </w:r>
          </w:p>
          <w:p w:rsidR="00F26A16" w:rsidRPr="000D6B67" w:rsidRDefault="00F26A16" w:rsidP="00327E1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26A16" w:rsidRPr="000D6B67" w:rsidRDefault="00F26A16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977" w:type="dxa"/>
          </w:tcPr>
          <w:p w:rsidR="00F26A16" w:rsidRPr="000D6B67" w:rsidRDefault="00F26A16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A16" w:rsidRPr="000D6B67" w:rsidTr="00327E1B">
        <w:tc>
          <w:tcPr>
            <w:tcW w:w="532" w:type="dxa"/>
          </w:tcPr>
          <w:p w:rsidR="00F26A16" w:rsidRPr="000D6B67" w:rsidRDefault="00F26A16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71" w:type="dxa"/>
          </w:tcPr>
          <w:p w:rsidR="00F26A16" w:rsidRPr="000D6B67" w:rsidRDefault="00F26A16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F26A16" w:rsidRPr="000D6B67" w:rsidRDefault="00F26A16" w:rsidP="00327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2126" w:type="dxa"/>
          </w:tcPr>
          <w:p w:rsidR="00F26A16" w:rsidRPr="00E01BD8" w:rsidRDefault="00F26A16" w:rsidP="00327E1B">
            <w:pPr>
              <w:jc w:val="center"/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461347с.Междуречье</w:t>
            </w:r>
          </w:p>
          <w:p w:rsidR="00F26A16" w:rsidRPr="000D6B67" w:rsidRDefault="00F26A16" w:rsidP="00327E1B">
            <w:pPr>
              <w:jc w:val="center"/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Центральная 8 кв 2</w:t>
            </w:r>
          </w:p>
        </w:tc>
        <w:tc>
          <w:tcPr>
            <w:tcW w:w="2693" w:type="dxa"/>
          </w:tcPr>
          <w:p w:rsidR="00F26A16" w:rsidRPr="000D6B67" w:rsidRDefault="00F26A16" w:rsidP="00327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</w:p>
        </w:tc>
        <w:tc>
          <w:tcPr>
            <w:tcW w:w="2126" w:type="dxa"/>
          </w:tcPr>
          <w:p w:rsidR="00F26A16" w:rsidRPr="000D6B67" w:rsidRDefault="00F26A16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2977" w:type="dxa"/>
          </w:tcPr>
          <w:p w:rsidR="00F26A16" w:rsidRPr="000D6B67" w:rsidRDefault="00F26A16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56:06:1101001:584</w:t>
            </w:r>
          </w:p>
        </w:tc>
      </w:tr>
      <w:tr w:rsidR="00F26A16" w:rsidRPr="000D6B67" w:rsidTr="00327E1B">
        <w:tc>
          <w:tcPr>
            <w:tcW w:w="532" w:type="dxa"/>
          </w:tcPr>
          <w:p w:rsidR="00F26A16" w:rsidRPr="000D6B67" w:rsidRDefault="00F26A16" w:rsidP="00327E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1" w:type="dxa"/>
          </w:tcPr>
          <w:p w:rsidR="00F26A16" w:rsidRPr="000D6B67" w:rsidRDefault="00F26A16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F26A16" w:rsidRPr="000D6B67" w:rsidRDefault="00F26A16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Жилые дома</w:t>
            </w:r>
          </w:p>
        </w:tc>
        <w:tc>
          <w:tcPr>
            <w:tcW w:w="2126" w:type="dxa"/>
          </w:tcPr>
          <w:p w:rsidR="00F26A16" w:rsidRPr="000D6B67" w:rsidRDefault="00F26A16" w:rsidP="00327E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26A16" w:rsidRPr="000D6B67" w:rsidRDefault="00F26A16" w:rsidP="00327E1B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44 квартир</w:t>
            </w:r>
          </w:p>
        </w:tc>
        <w:tc>
          <w:tcPr>
            <w:tcW w:w="2126" w:type="dxa"/>
          </w:tcPr>
          <w:p w:rsidR="00F26A16" w:rsidRPr="000D6B67" w:rsidRDefault="00F26A16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Жилые помещения</w:t>
            </w:r>
          </w:p>
        </w:tc>
        <w:tc>
          <w:tcPr>
            <w:tcW w:w="2977" w:type="dxa"/>
          </w:tcPr>
          <w:p w:rsidR="00F26A16" w:rsidRPr="000D6B67" w:rsidRDefault="00F26A16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A16" w:rsidRPr="000D6B67" w:rsidTr="00327E1B">
        <w:tc>
          <w:tcPr>
            <w:tcW w:w="532" w:type="dxa"/>
          </w:tcPr>
          <w:p w:rsidR="00F26A16" w:rsidRPr="000D6B67" w:rsidRDefault="00F26A16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71" w:type="dxa"/>
          </w:tcPr>
          <w:p w:rsidR="00F26A16" w:rsidRPr="000D6B67" w:rsidRDefault="00F26A16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Pr="000D6B67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 Раздольный сельсовет</w:t>
            </w:r>
          </w:p>
        </w:tc>
        <w:tc>
          <w:tcPr>
            <w:tcW w:w="2410" w:type="dxa"/>
          </w:tcPr>
          <w:p w:rsidR="00F26A16" w:rsidRPr="000D6B67" w:rsidRDefault="00F26A16" w:rsidP="00327E1B">
            <w:pPr>
              <w:ind w:right="-128"/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lastRenderedPageBreak/>
              <w:t xml:space="preserve">Гидротехническое </w:t>
            </w:r>
            <w:r w:rsidRPr="000D6B67">
              <w:rPr>
                <w:sz w:val="24"/>
                <w:szCs w:val="24"/>
              </w:rPr>
              <w:lastRenderedPageBreak/>
              <w:t>сооружение</w:t>
            </w:r>
          </w:p>
        </w:tc>
        <w:tc>
          <w:tcPr>
            <w:tcW w:w="2126" w:type="dxa"/>
          </w:tcPr>
          <w:p w:rsidR="00F26A16" w:rsidRPr="000D6B67" w:rsidRDefault="00F26A16" w:rsidP="00327E1B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lastRenderedPageBreak/>
              <w:t>4,5 км северо-</w:t>
            </w:r>
            <w:r w:rsidRPr="000D6B67">
              <w:rPr>
                <w:sz w:val="24"/>
                <w:szCs w:val="24"/>
              </w:rPr>
              <w:lastRenderedPageBreak/>
              <w:t>восточнее</w:t>
            </w:r>
          </w:p>
          <w:p w:rsidR="00F26A16" w:rsidRPr="000D6B67" w:rsidRDefault="00F26A16" w:rsidP="00327E1B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с.Междуречье</w:t>
            </w:r>
          </w:p>
        </w:tc>
        <w:tc>
          <w:tcPr>
            <w:tcW w:w="2693" w:type="dxa"/>
          </w:tcPr>
          <w:p w:rsidR="00F26A16" w:rsidRPr="000D6B67" w:rsidRDefault="00F26A16" w:rsidP="00327E1B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lastRenderedPageBreak/>
              <w:t>53486 м2</w:t>
            </w:r>
          </w:p>
        </w:tc>
        <w:tc>
          <w:tcPr>
            <w:tcW w:w="2126" w:type="dxa"/>
          </w:tcPr>
          <w:p w:rsidR="00F26A16" w:rsidRPr="000D6B67" w:rsidRDefault="00F26A16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ГТС</w:t>
            </w:r>
          </w:p>
        </w:tc>
        <w:tc>
          <w:tcPr>
            <w:tcW w:w="2977" w:type="dxa"/>
          </w:tcPr>
          <w:p w:rsidR="00F26A16" w:rsidRPr="000D6B67" w:rsidRDefault="00F26A16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56 :06:1115001:4</w:t>
            </w:r>
          </w:p>
        </w:tc>
      </w:tr>
      <w:tr w:rsidR="00F26A16" w:rsidRPr="000D6B67" w:rsidTr="00327E1B">
        <w:tc>
          <w:tcPr>
            <w:tcW w:w="532" w:type="dxa"/>
          </w:tcPr>
          <w:p w:rsidR="00F26A16" w:rsidRPr="000D6B67" w:rsidRDefault="00F26A16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71" w:type="dxa"/>
          </w:tcPr>
          <w:p w:rsidR="00F26A16" w:rsidRPr="000D6B67" w:rsidRDefault="00F26A16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2410" w:type="dxa"/>
          </w:tcPr>
          <w:p w:rsidR="00F26A16" w:rsidRPr="000D6B67" w:rsidRDefault="00F26A16" w:rsidP="00327E1B">
            <w:pPr>
              <w:ind w:right="-128"/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Памятник</w:t>
            </w:r>
          </w:p>
          <w:p w:rsidR="00F26A16" w:rsidRPr="000D6B67" w:rsidRDefault="00F26A16" w:rsidP="00327E1B">
            <w:pPr>
              <w:ind w:right="-128"/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«Воинам, отдавшим жизнь за свободу и независимость Родины в Великой Отечественной войне»</w:t>
            </w:r>
          </w:p>
        </w:tc>
        <w:tc>
          <w:tcPr>
            <w:tcW w:w="2126" w:type="dxa"/>
          </w:tcPr>
          <w:p w:rsidR="00F26A16" w:rsidRPr="000D6B67" w:rsidRDefault="00F26A16" w:rsidP="00327E1B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461347с.Междуречье</w:t>
            </w:r>
          </w:p>
          <w:p w:rsidR="00F26A16" w:rsidRPr="000D6B67" w:rsidRDefault="00F26A16" w:rsidP="00327E1B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ул.Центральная, 25</w:t>
            </w:r>
          </w:p>
        </w:tc>
        <w:tc>
          <w:tcPr>
            <w:tcW w:w="2693" w:type="dxa"/>
          </w:tcPr>
          <w:p w:rsidR="00F26A16" w:rsidRPr="000D6B67" w:rsidRDefault="00F26A16" w:rsidP="00327E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26A16" w:rsidRPr="000D6B67" w:rsidRDefault="00F26A16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6A16" w:rsidRPr="000D6B67" w:rsidRDefault="00F26A16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56:06:1101001</w:t>
            </w:r>
          </w:p>
        </w:tc>
      </w:tr>
      <w:tr w:rsidR="00F26A16" w:rsidRPr="000D6B67" w:rsidTr="00327E1B">
        <w:tc>
          <w:tcPr>
            <w:tcW w:w="532" w:type="dxa"/>
          </w:tcPr>
          <w:p w:rsidR="00F26A16" w:rsidRPr="000D6B67" w:rsidRDefault="00F26A16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71" w:type="dxa"/>
          </w:tcPr>
          <w:p w:rsidR="00F26A16" w:rsidRPr="000D6B67" w:rsidRDefault="00F26A16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F26A16" w:rsidRPr="000D6B67" w:rsidRDefault="00F26A16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Внутрипоселковая  дорога</w:t>
            </w:r>
          </w:p>
          <w:p w:rsidR="00F26A16" w:rsidRPr="000D6B67" w:rsidRDefault="00F26A16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ул.Луговая</w:t>
            </w:r>
          </w:p>
        </w:tc>
        <w:tc>
          <w:tcPr>
            <w:tcW w:w="2126" w:type="dxa"/>
          </w:tcPr>
          <w:p w:rsidR="00F26A16" w:rsidRPr="000D6B67" w:rsidRDefault="00F26A16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 с.Междуречье</w:t>
            </w:r>
          </w:p>
          <w:p w:rsidR="00F26A16" w:rsidRPr="000D6B67" w:rsidRDefault="00F26A16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Беляевского района Оренбургской области</w:t>
            </w:r>
          </w:p>
        </w:tc>
        <w:tc>
          <w:tcPr>
            <w:tcW w:w="2693" w:type="dxa"/>
          </w:tcPr>
          <w:p w:rsidR="00F26A16" w:rsidRPr="000D6B67" w:rsidRDefault="00F26A16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протяженность 0,7 км, покрытие асфальт. гравий</w:t>
            </w:r>
          </w:p>
        </w:tc>
        <w:tc>
          <w:tcPr>
            <w:tcW w:w="2126" w:type="dxa"/>
          </w:tcPr>
          <w:p w:rsidR="00F26A16" w:rsidRPr="000D6B67" w:rsidRDefault="00F26A16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977" w:type="dxa"/>
          </w:tcPr>
          <w:p w:rsidR="00F26A16" w:rsidRPr="000D6B67" w:rsidRDefault="00F26A16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  <w:lang w:val="en-US"/>
              </w:rPr>
              <w:t>56</w:t>
            </w:r>
            <w:r w:rsidRPr="000D6B67">
              <w:rPr>
                <w:sz w:val="24"/>
                <w:szCs w:val="24"/>
              </w:rPr>
              <w:t>:06:1107001:1</w:t>
            </w:r>
          </w:p>
        </w:tc>
      </w:tr>
      <w:tr w:rsidR="00F26A16" w:rsidRPr="000D6B67" w:rsidTr="00327E1B">
        <w:tc>
          <w:tcPr>
            <w:tcW w:w="532" w:type="dxa"/>
          </w:tcPr>
          <w:p w:rsidR="00F26A16" w:rsidRPr="000D6B67" w:rsidRDefault="00F26A16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71" w:type="dxa"/>
          </w:tcPr>
          <w:p w:rsidR="00F26A16" w:rsidRPr="000D6B67" w:rsidRDefault="00F26A16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F26A16" w:rsidRPr="000D6B67" w:rsidRDefault="00F26A16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Внутрипоселковая  дорога</w:t>
            </w:r>
          </w:p>
          <w:p w:rsidR="00F26A16" w:rsidRPr="000D6B67" w:rsidRDefault="00F26A16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ул.Центральная</w:t>
            </w:r>
          </w:p>
        </w:tc>
        <w:tc>
          <w:tcPr>
            <w:tcW w:w="2126" w:type="dxa"/>
          </w:tcPr>
          <w:p w:rsidR="00F26A16" w:rsidRPr="000D6B67" w:rsidRDefault="00F26A16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 с.Междуречье</w:t>
            </w:r>
          </w:p>
          <w:p w:rsidR="00F26A16" w:rsidRPr="000D6B67" w:rsidRDefault="00F26A16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Беляевского района Оренбургской области</w:t>
            </w:r>
          </w:p>
        </w:tc>
        <w:tc>
          <w:tcPr>
            <w:tcW w:w="2693" w:type="dxa"/>
          </w:tcPr>
          <w:p w:rsidR="00F26A16" w:rsidRPr="000D6B67" w:rsidRDefault="00F26A16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протяженность 1,21 км, покрытие гравий</w:t>
            </w:r>
          </w:p>
        </w:tc>
        <w:tc>
          <w:tcPr>
            <w:tcW w:w="2126" w:type="dxa"/>
          </w:tcPr>
          <w:p w:rsidR="00F26A16" w:rsidRPr="000D6B67" w:rsidRDefault="00F26A16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977" w:type="dxa"/>
          </w:tcPr>
          <w:p w:rsidR="00F26A16" w:rsidRPr="000D6B67" w:rsidRDefault="00F26A16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  <w:lang w:val="en-US"/>
              </w:rPr>
              <w:t>56</w:t>
            </w:r>
            <w:r w:rsidRPr="000D6B67">
              <w:rPr>
                <w:sz w:val="24"/>
                <w:szCs w:val="24"/>
              </w:rPr>
              <w:t>:06:0000000:1665</w:t>
            </w:r>
          </w:p>
        </w:tc>
      </w:tr>
      <w:tr w:rsidR="00F26A16" w:rsidRPr="000D6B67" w:rsidTr="00327E1B">
        <w:tc>
          <w:tcPr>
            <w:tcW w:w="532" w:type="dxa"/>
          </w:tcPr>
          <w:p w:rsidR="00F26A16" w:rsidRPr="000D6B67" w:rsidRDefault="00F26A16" w:rsidP="00327E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71" w:type="dxa"/>
          </w:tcPr>
          <w:p w:rsidR="00F26A16" w:rsidRPr="000D6B67" w:rsidRDefault="00F26A16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F26A16" w:rsidRPr="000D6B67" w:rsidRDefault="00F26A16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Внутрипоселковая  дорога</w:t>
            </w:r>
          </w:p>
          <w:p w:rsidR="00F26A16" w:rsidRPr="000D6B67" w:rsidRDefault="00F26A16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 Набережная</w:t>
            </w:r>
          </w:p>
        </w:tc>
        <w:tc>
          <w:tcPr>
            <w:tcW w:w="2126" w:type="dxa"/>
          </w:tcPr>
          <w:p w:rsidR="00F26A16" w:rsidRPr="000D6B67" w:rsidRDefault="00F26A16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 с.Междуречье</w:t>
            </w:r>
          </w:p>
          <w:p w:rsidR="00F26A16" w:rsidRPr="000D6B67" w:rsidRDefault="00F26A16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Беляевского района Оренбургской области</w:t>
            </w:r>
          </w:p>
        </w:tc>
        <w:tc>
          <w:tcPr>
            <w:tcW w:w="2693" w:type="dxa"/>
          </w:tcPr>
          <w:p w:rsidR="00F26A16" w:rsidRPr="000D6B67" w:rsidRDefault="00F26A16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протяженность 0,5  км, покрытие грунт</w:t>
            </w:r>
          </w:p>
        </w:tc>
        <w:tc>
          <w:tcPr>
            <w:tcW w:w="2126" w:type="dxa"/>
          </w:tcPr>
          <w:p w:rsidR="00F26A16" w:rsidRPr="000D6B67" w:rsidRDefault="00F26A16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977" w:type="dxa"/>
          </w:tcPr>
          <w:p w:rsidR="00F26A16" w:rsidRPr="000D6B67" w:rsidRDefault="00F26A16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56:06:1101001:635</w:t>
            </w:r>
          </w:p>
        </w:tc>
      </w:tr>
      <w:tr w:rsidR="00F26A16" w:rsidRPr="000D6B67" w:rsidTr="00327E1B">
        <w:tc>
          <w:tcPr>
            <w:tcW w:w="532" w:type="dxa"/>
          </w:tcPr>
          <w:p w:rsidR="00F26A16" w:rsidRPr="000D6B67" w:rsidRDefault="00F26A16" w:rsidP="00327E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71" w:type="dxa"/>
          </w:tcPr>
          <w:p w:rsidR="00F26A16" w:rsidRPr="000D6B67" w:rsidRDefault="00F26A16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F26A16" w:rsidRPr="000D6B67" w:rsidRDefault="00F26A16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Внутрипоселковая  дорога</w:t>
            </w:r>
          </w:p>
          <w:p w:rsidR="00F26A16" w:rsidRPr="000D6B67" w:rsidRDefault="00F26A16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ул.Лесная</w:t>
            </w:r>
          </w:p>
        </w:tc>
        <w:tc>
          <w:tcPr>
            <w:tcW w:w="2126" w:type="dxa"/>
          </w:tcPr>
          <w:p w:rsidR="00F26A16" w:rsidRPr="000D6B67" w:rsidRDefault="00F26A16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 с.Междуречье</w:t>
            </w:r>
          </w:p>
          <w:p w:rsidR="00F26A16" w:rsidRPr="000D6B67" w:rsidRDefault="00F26A16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Беляевского района Оренбургской области</w:t>
            </w:r>
          </w:p>
        </w:tc>
        <w:tc>
          <w:tcPr>
            <w:tcW w:w="2693" w:type="dxa"/>
          </w:tcPr>
          <w:p w:rsidR="00F26A16" w:rsidRPr="000D6B67" w:rsidRDefault="00F26A16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протяженность 0,5 км покрытие гравий</w:t>
            </w:r>
          </w:p>
        </w:tc>
        <w:tc>
          <w:tcPr>
            <w:tcW w:w="2126" w:type="dxa"/>
          </w:tcPr>
          <w:p w:rsidR="00F26A16" w:rsidRPr="000D6B67" w:rsidRDefault="00F26A16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977" w:type="dxa"/>
          </w:tcPr>
          <w:p w:rsidR="00F26A16" w:rsidRPr="000D6B67" w:rsidRDefault="00F26A16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56:06:1101001:613</w:t>
            </w:r>
          </w:p>
        </w:tc>
      </w:tr>
      <w:tr w:rsidR="00F26A16" w:rsidRPr="000D6B67" w:rsidTr="00327E1B">
        <w:tc>
          <w:tcPr>
            <w:tcW w:w="532" w:type="dxa"/>
          </w:tcPr>
          <w:p w:rsidR="00F26A16" w:rsidRPr="000D6B67" w:rsidRDefault="00F26A16" w:rsidP="00327E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71" w:type="dxa"/>
          </w:tcPr>
          <w:p w:rsidR="00F26A16" w:rsidRPr="000D6B67" w:rsidRDefault="00F26A16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F26A16" w:rsidRPr="000D6B67" w:rsidRDefault="00F26A16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Внутрипоселковая  дорога</w:t>
            </w:r>
          </w:p>
          <w:p w:rsidR="00F26A16" w:rsidRPr="000D6B67" w:rsidRDefault="00F26A16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ул.Степная</w:t>
            </w:r>
          </w:p>
        </w:tc>
        <w:tc>
          <w:tcPr>
            <w:tcW w:w="2126" w:type="dxa"/>
          </w:tcPr>
          <w:p w:rsidR="00F26A16" w:rsidRPr="000D6B67" w:rsidRDefault="00F26A16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 с.Междуречье</w:t>
            </w:r>
          </w:p>
          <w:p w:rsidR="00F26A16" w:rsidRPr="000D6B67" w:rsidRDefault="00F26A16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Беляевского района Оренбургской области</w:t>
            </w:r>
          </w:p>
        </w:tc>
        <w:tc>
          <w:tcPr>
            <w:tcW w:w="2693" w:type="dxa"/>
          </w:tcPr>
          <w:p w:rsidR="00F26A16" w:rsidRPr="000D6B67" w:rsidRDefault="00F26A16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протяженность 0,7 км, покрытие гравий</w:t>
            </w:r>
          </w:p>
        </w:tc>
        <w:tc>
          <w:tcPr>
            <w:tcW w:w="2126" w:type="dxa"/>
          </w:tcPr>
          <w:p w:rsidR="00F26A16" w:rsidRPr="000D6B67" w:rsidRDefault="00F26A16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977" w:type="dxa"/>
          </w:tcPr>
          <w:p w:rsidR="00F26A16" w:rsidRPr="000D6B67" w:rsidRDefault="00F26A16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56:06:1101001:633</w:t>
            </w:r>
          </w:p>
        </w:tc>
      </w:tr>
      <w:tr w:rsidR="00F26A16" w:rsidRPr="000D6B67" w:rsidTr="00327E1B">
        <w:tc>
          <w:tcPr>
            <w:tcW w:w="532" w:type="dxa"/>
          </w:tcPr>
          <w:p w:rsidR="00F26A16" w:rsidRPr="000D6B67" w:rsidRDefault="00F26A16" w:rsidP="00327E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71" w:type="dxa"/>
          </w:tcPr>
          <w:p w:rsidR="00F26A16" w:rsidRPr="000D6B67" w:rsidRDefault="00F26A16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F26A16" w:rsidRPr="000D6B67" w:rsidRDefault="00F26A16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Внутрипоселковая  дорога</w:t>
            </w:r>
          </w:p>
          <w:p w:rsidR="00F26A16" w:rsidRPr="000D6B67" w:rsidRDefault="00F26A16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ул.Гаражная</w:t>
            </w:r>
          </w:p>
        </w:tc>
        <w:tc>
          <w:tcPr>
            <w:tcW w:w="2126" w:type="dxa"/>
          </w:tcPr>
          <w:p w:rsidR="00F26A16" w:rsidRPr="000D6B67" w:rsidRDefault="00F26A16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 с.Междуречье</w:t>
            </w:r>
          </w:p>
          <w:p w:rsidR="00F26A16" w:rsidRPr="000D6B67" w:rsidRDefault="00F26A16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Беляевского района Оренбургской области</w:t>
            </w:r>
          </w:p>
        </w:tc>
        <w:tc>
          <w:tcPr>
            <w:tcW w:w="2693" w:type="dxa"/>
          </w:tcPr>
          <w:p w:rsidR="00F26A16" w:rsidRPr="000D6B67" w:rsidRDefault="00F26A16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протяженность 0,2 км, покрытие грунт</w:t>
            </w:r>
          </w:p>
        </w:tc>
        <w:tc>
          <w:tcPr>
            <w:tcW w:w="2126" w:type="dxa"/>
          </w:tcPr>
          <w:p w:rsidR="00F26A16" w:rsidRPr="000D6B67" w:rsidRDefault="00F26A16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977" w:type="dxa"/>
          </w:tcPr>
          <w:p w:rsidR="00F26A16" w:rsidRPr="000D6B67" w:rsidRDefault="00F26A16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56:06:1101001:636</w:t>
            </w:r>
          </w:p>
        </w:tc>
      </w:tr>
      <w:tr w:rsidR="00F26A16" w:rsidRPr="000D6B67" w:rsidTr="00327E1B">
        <w:tc>
          <w:tcPr>
            <w:tcW w:w="532" w:type="dxa"/>
          </w:tcPr>
          <w:p w:rsidR="00F26A16" w:rsidRPr="000D6B67" w:rsidRDefault="00F26A16" w:rsidP="00327E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71" w:type="dxa"/>
          </w:tcPr>
          <w:p w:rsidR="00F26A16" w:rsidRPr="000D6B67" w:rsidRDefault="00F26A16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F26A16" w:rsidRPr="000D6B67" w:rsidRDefault="00F26A16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Внутрипоселковая  дорога</w:t>
            </w:r>
          </w:p>
          <w:p w:rsidR="00F26A16" w:rsidRPr="000D6B67" w:rsidRDefault="00F26A16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ул.Школьная</w:t>
            </w:r>
          </w:p>
        </w:tc>
        <w:tc>
          <w:tcPr>
            <w:tcW w:w="2126" w:type="dxa"/>
          </w:tcPr>
          <w:p w:rsidR="00F26A16" w:rsidRPr="000D6B67" w:rsidRDefault="00F26A16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 с.Междуречье</w:t>
            </w:r>
          </w:p>
          <w:p w:rsidR="00F26A16" w:rsidRPr="000D6B67" w:rsidRDefault="00F26A16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Беляевского района Оренбургской области</w:t>
            </w:r>
          </w:p>
        </w:tc>
        <w:tc>
          <w:tcPr>
            <w:tcW w:w="2693" w:type="dxa"/>
          </w:tcPr>
          <w:p w:rsidR="00F26A16" w:rsidRPr="000D6B67" w:rsidRDefault="00F26A16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протяженность 0,6 км, покрытие асфальт</w:t>
            </w:r>
          </w:p>
        </w:tc>
        <w:tc>
          <w:tcPr>
            <w:tcW w:w="2126" w:type="dxa"/>
          </w:tcPr>
          <w:p w:rsidR="00F26A16" w:rsidRPr="000D6B67" w:rsidRDefault="00F26A16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977" w:type="dxa"/>
          </w:tcPr>
          <w:p w:rsidR="00F26A16" w:rsidRPr="000D6B67" w:rsidRDefault="00F26A16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56:06:1101001:634</w:t>
            </w:r>
          </w:p>
        </w:tc>
      </w:tr>
      <w:tr w:rsidR="00F26A16" w:rsidRPr="000D6B67" w:rsidTr="00327E1B">
        <w:tc>
          <w:tcPr>
            <w:tcW w:w="532" w:type="dxa"/>
          </w:tcPr>
          <w:p w:rsidR="00F26A16" w:rsidRPr="000D6B67" w:rsidRDefault="00F26A16" w:rsidP="00327E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71" w:type="dxa"/>
          </w:tcPr>
          <w:p w:rsidR="00F26A16" w:rsidRPr="000D6B67" w:rsidRDefault="00F26A16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F26A16" w:rsidRPr="000D6B67" w:rsidRDefault="00F26A16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Внутрипоселковая  дорога</w:t>
            </w:r>
          </w:p>
          <w:p w:rsidR="00F26A16" w:rsidRPr="000D6B67" w:rsidRDefault="00F26A16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ул.Набережная</w:t>
            </w:r>
          </w:p>
        </w:tc>
        <w:tc>
          <w:tcPr>
            <w:tcW w:w="2126" w:type="dxa"/>
          </w:tcPr>
          <w:p w:rsidR="00F26A16" w:rsidRPr="000D6B67" w:rsidRDefault="00F26A16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 п.Хлеборобное</w:t>
            </w:r>
          </w:p>
          <w:p w:rsidR="00F26A16" w:rsidRPr="000D6B67" w:rsidRDefault="00F26A16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Беляевского района Оренбургской области</w:t>
            </w:r>
          </w:p>
        </w:tc>
        <w:tc>
          <w:tcPr>
            <w:tcW w:w="2693" w:type="dxa"/>
          </w:tcPr>
          <w:p w:rsidR="00F26A16" w:rsidRPr="000D6B67" w:rsidRDefault="00F26A16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протяженность 0,5 км, покрытие грунт</w:t>
            </w:r>
          </w:p>
        </w:tc>
        <w:tc>
          <w:tcPr>
            <w:tcW w:w="2126" w:type="dxa"/>
          </w:tcPr>
          <w:p w:rsidR="00F26A16" w:rsidRPr="000D6B67" w:rsidRDefault="00F26A16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977" w:type="dxa"/>
          </w:tcPr>
          <w:p w:rsidR="00F26A16" w:rsidRPr="000D6B67" w:rsidRDefault="00F26A16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56:06:1103001:144</w:t>
            </w:r>
          </w:p>
        </w:tc>
      </w:tr>
      <w:tr w:rsidR="00F26A16" w:rsidRPr="000D6B67" w:rsidTr="00327E1B">
        <w:tc>
          <w:tcPr>
            <w:tcW w:w="532" w:type="dxa"/>
          </w:tcPr>
          <w:p w:rsidR="00F26A16" w:rsidRPr="000D6B67" w:rsidRDefault="00F26A16" w:rsidP="00327E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71" w:type="dxa"/>
          </w:tcPr>
          <w:p w:rsidR="00F26A16" w:rsidRPr="000D6B67" w:rsidRDefault="00F26A16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F26A16" w:rsidRPr="000D6B67" w:rsidRDefault="00F26A16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Внутрипоселковая  дорога</w:t>
            </w:r>
          </w:p>
          <w:p w:rsidR="00F26A16" w:rsidRPr="000D6B67" w:rsidRDefault="00F26A16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ул.Степная</w:t>
            </w:r>
          </w:p>
        </w:tc>
        <w:tc>
          <w:tcPr>
            <w:tcW w:w="2126" w:type="dxa"/>
          </w:tcPr>
          <w:p w:rsidR="00F26A16" w:rsidRPr="000D6B67" w:rsidRDefault="00F26A16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 п.Хлеборобное</w:t>
            </w:r>
          </w:p>
          <w:p w:rsidR="00F26A16" w:rsidRPr="000D6B67" w:rsidRDefault="00F26A16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Беляевского района Оренбургской области</w:t>
            </w:r>
          </w:p>
        </w:tc>
        <w:tc>
          <w:tcPr>
            <w:tcW w:w="2693" w:type="dxa"/>
          </w:tcPr>
          <w:p w:rsidR="00F26A16" w:rsidRPr="000D6B67" w:rsidRDefault="00F26A16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протяженность 0,4 км, покрытие ПГС</w:t>
            </w:r>
          </w:p>
        </w:tc>
        <w:tc>
          <w:tcPr>
            <w:tcW w:w="2126" w:type="dxa"/>
          </w:tcPr>
          <w:p w:rsidR="00F26A16" w:rsidRPr="000D6B67" w:rsidRDefault="00F26A16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977" w:type="dxa"/>
          </w:tcPr>
          <w:p w:rsidR="00F26A16" w:rsidRPr="000D6B67" w:rsidRDefault="00F26A16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56:06:1103001:143</w:t>
            </w:r>
          </w:p>
        </w:tc>
      </w:tr>
      <w:tr w:rsidR="00F26A16" w:rsidRPr="000D6B67" w:rsidTr="00327E1B">
        <w:tc>
          <w:tcPr>
            <w:tcW w:w="532" w:type="dxa"/>
          </w:tcPr>
          <w:p w:rsidR="00F26A16" w:rsidRPr="000D6B67" w:rsidRDefault="00F26A16" w:rsidP="00327E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71" w:type="dxa"/>
          </w:tcPr>
          <w:p w:rsidR="00F26A16" w:rsidRPr="000D6B67" w:rsidRDefault="00F26A16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F26A16" w:rsidRPr="000D6B67" w:rsidRDefault="00F26A16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Внутрипоселковая  дорога</w:t>
            </w:r>
          </w:p>
          <w:p w:rsidR="00F26A16" w:rsidRPr="000D6B67" w:rsidRDefault="00F26A16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ул. Школьная</w:t>
            </w:r>
          </w:p>
        </w:tc>
        <w:tc>
          <w:tcPr>
            <w:tcW w:w="2126" w:type="dxa"/>
          </w:tcPr>
          <w:p w:rsidR="00F26A16" w:rsidRPr="000D6B67" w:rsidRDefault="00F26A16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 п.Хлеборобное</w:t>
            </w:r>
          </w:p>
          <w:p w:rsidR="00F26A16" w:rsidRPr="000D6B67" w:rsidRDefault="00F26A16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 xml:space="preserve">Беляевского </w:t>
            </w:r>
            <w:r w:rsidRPr="000D6B67">
              <w:rPr>
                <w:sz w:val="24"/>
                <w:szCs w:val="24"/>
              </w:rPr>
              <w:lastRenderedPageBreak/>
              <w:t>района Оренбургской области</w:t>
            </w:r>
          </w:p>
        </w:tc>
        <w:tc>
          <w:tcPr>
            <w:tcW w:w="2693" w:type="dxa"/>
          </w:tcPr>
          <w:p w:rsidR="00F26A16" w:rsidRPr="000D6B67" w:rsidRDefault="00F26A16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lastRenderedPageBreak/>
              <w:t>протяженность 0,3 км, покрытие гравий</w:t>
            </w:r>
          </w:p>
        </w:tc>
        <w:tc>
          <w:tcPr>
            <w:tcW w:w="2126" w:type="dxa"/>
          </w:tcPr>
          <w:p w:rsidR="00F26A16" w:rsidRPr="000D6B67" w:rsidRDefault="00F26A16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977" w:type="dxa"/>
          </w:tcPr>
          <w:p w:rsidR="00F26A16" w:rsidRPr="000D6B67" w:rsidRDefault="00F26A16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56:06:1103001:145</w:t>
            </w:r>
          </w:p>
        </w:tc>
      </w:tr>
      <w:tr w:rsidR="00F26A16" w:rsidRPr="000D6B67" w:rsidTr="00327E1B">
        <w:tc>
          <w:tcPr>
            <w:tcW w:w="532" w:type="dxa"/>
          </w:tcPr>
          <w:p w:rsidR="00F26A16" w:rsidRPr="000D6B67" w:rsidRDefault="00F26A16" w:rsidP="00327E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871" w:type="dxa"/>
          </w:tcPr>
          <w:p w:rsidR="00F26A16" w:rsidRPr="000D6B67" w:rsidRDefault="00F26A16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F26A16" w:rsidRPr="000D6B67" w:rsidRDefault="00F26A16" w:rsidP="00327E1B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 xml:space="preserve">Водопроводная сеть </w:t>
            </w:r>
          </w:p>
        </w:tc>
        <w:tc>
          <w:tcPr>
            <w:tcW w:w="2126" w:type="dxa"/>
          </w:tcPr>
          <w:p w:rsidR="00F26A16" w:rsidRPr="000D6B67" w:rsidRDefault="00F26A16" w:rsidP="00327E1B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с.Междуречье</w:t>
            </w:r>
          </w:p>
        </w:tc>
        <w:tc>
          <w:tcPr>
            <w:tcW w:w="2693" w:type="dxa"/>
          </w:tcPr>
          <w:p w:rsidR="00F26A16" w:rsidRPr="000D6B67" w:rsidRDefault="00F26A16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12 км</w:t>
            </w:r>
          </w:p>
        </w:tc>
        <w:tc>
          <w:tcPr>
            <w:tcW w:w="2126" w:type="dxa"/>
          </w:tcPr>
          <w:p w:rsidR="00F26A16" w:rsidRPr="000D6B67" w:rsidRDefault="00F26A16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2977" w:type="dxa"/>
          </w:tcPr>
          <w:p w:rsidR="00F26A16" w:rsidRPr="000D6B67" w:rsidRDefault="00F26A16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56:06:0000000:1977</w:t>
            </w:r>
          </w:p>
        </w:tc>
      </w:tr>
      <w:tr w:rsidR="00F26A16" w:rsidRPr="000D6B67" w:rsidTr="00327E1B">
        <w:tc>
          <w:tcPr>
            <w:tcW w:w="532" w:type="dxa"/>
          </w:tcPr>
          <w:p w:rsidR="00F26A16" w:rsidRPr="000D6B67" w:rsidRDefault="00F26A16" w:rsidP="00327E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71" w:type="dxa"/>
          </w:tcPr>
          <w:p w:rsidR="00F26A16" w:rsidRPr="000D6B67" w:rsidRDefault="00F26A16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F26A16" w:rsidRPr="000D6B67" w:rsidRDefault="00F26A16" w:rsidP="00327E1B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 xml:space="preserve">Водозабор скважина водопроводная </w:t>
            </w:r>
          </w:p>
        </w:tc>
        <w:tc>
          <w:tcPr>
            <w:tcW w:w="2126" w:type="dxa"/>
          </w:tcPr>
          <w:p w:rsidR="00F26A16" w:rsidRPr="000D6B67" w:rsidRDefault="00F26A16" w:rsidP="00327E1B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с. Междуречье</w:t>
            </w:r>
          </w:p>
        </w:tc>
        <w:tc>
          <w:tcPr>
            <w:tcW w:w="2693" w:type="dxa"/>
          </w:tcPr>
          <w:p w:rsidR="00F26A16" w:rsidRPr="000D6B67" w:rsidRDefault="00F26A16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60м –глубина залегания</w:t>
            </w:r>
          </w:p>
        </w:tc>
        <w:tc>
          <w:tcPr>
            <w:tcW w:w="2126" w:type="dxa"/>
          </w:tcPr>
          <w:p w:rsidR="00F26A16" w:rsidRPr="000D6B67" w:rsidRDefault="00F26A16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2977" w:type="dxa"/>
          </w:tcPr>
          <w:p w:rsidR="00F26A16" w:rsidRPr="000D6B67" w:rsidRDefault="00F26A16" w:rsidP="00327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56:06:1107001:5</w:t>
            </w:r>
          </w:p>
        </w:tc>
      </w:tr>
      <w:tr w:rsidR="00F26A16" w:rsidRPr="000D6B67" w:rsidTr="00327E1B">
        <w:tc>
          <w:tcPr>
            <w:tcW w:w="532" w:type="dxa"/>
          </w:tcPr>
          <w:p w:rsidR="00F26A16" w:rsidRPr="000D6B67" w:rsidRDefault="00F26A16" w:rsidP="00327E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71" w:type="dxa"/>
          </w:tcPr>
          <w:p w:rsidR="00F26A16" w:rsidRPr="000D6B67" w:rsidRDefault="00F26A16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F26A16" w:rsidRPr="000D6B67" w:rsidRDefault="00F26A16" w:rsidP="00327E1B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Здание клуба</w:t>
            </w:r>
          </w:p>
        </w:tc>
        <w:tc>
          <w:tcPr>
            <w:tcW w:w="2126" w:type="dxa"/>
          </w:tcPr>
          <w:p w:rsidR="00F26A16" w:rsidRPr="000D6B67" w:rsidRDefault="00F26A16" w:rsidP="00327E1B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461347, с.Междуречье</w:t>
            </w:r>
          </w:p>
          <w:p w:rsidR="00F26A16" w:rsidRPr="000D6B67" w:rsidRDefault="00F26A16" w:rsidP="00327E1B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ул.Центральная,25</w:t>
            </w:r>
          </w:p>
        </w:tc>
        <w:tc>
          <w:tcPr>
            <w:tcW w:w="2693" w:type="dxa"/>
          </w:tcPr>
          <w:p w:rsidR="00F26A16" w:rsidRPr="000D6B67" w:rsidRDefault="00F26A16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892,7 м2</w:t>
            </w:r>
          </w:p>
        </w:tc>
        <w:tc>
          <w:tcPr>
            <w:tcW w:w="2126" w:type="dxa"/>
          </w:tcPr>
          <w:p w:rsidR="00F26A16" w:rsidRPr="000D6B67" w:rsidRDefault="00F26A16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977" w:type="dxa"/>
          </w:tcPr>
          <w:p w:rsidR="00F26A16" w:rsidRPr="000D6B67" w:rsidRDefault="00F26A16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56:06:1101001:601</w:t>
            </w:r>
          </w:p>
        </w:tc>
      </w:tr>
    </w:tbl>
    <w:p w:rsidR="00917E44" w:rsidRDefault="00917E44"/>
    <w:sectPr w:rsidR="00917E44" w:rsidSect="00F26A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F26A16"/>
    <w:rsid w:val="000015BE"/>
    <w:rsid w:val="0000162E"/>
    <w:rsid w:val="00015C6B"/>
    <w:rsid w:val="0002532D"/>
    <w:rsid w:val="00035181"/>
    <w:rsid w:val="0003732D"/>
    <w:rsid w:val="00054AB9"/>
    <w:rsid w:val="000557EC"/>
    <w:rsid w:val="0006139B"/>
    <w:rsid w:val="00065CD1"/>
    <w:rsid w:val="00067EF0"/>
    <w:rsid w:val="00082F3B"/>
    <w:rsid w:val="00086DC0"/>
    <w:rsid w:val="000A36B6"/>
    <w:rsid w:val="000B3462"/>
    <w:rsid w:val="000E529D"/>
    <w:rsid w:val="000E5F88"/>
    <w:rsid w:val="000F0072"/>
    <w:rsid w:val="000F401F"/>
    <w:rsid w:val="000F6083"/>
    <w:rsid w:val="001118B6"/>
    <w:rsid w:val="00123E5E"/>
    <w:rsid w:val="0012421B"/>
    <w:rsid w:val="0013136E"/>
    <w:rsid w:val="00157C8E"/>
    <w:rsid w:val="001606ED"/>
    <w:rsid w:val="001621F6"/>
    <w:rsid w:val="00173901"/>
    <w:rsid w:val="001739C5"/>
    <w:rsid w:val="001813B6"/>
    <w:rsid w:val="001835CE"/>
    <w:rsid w:val="0018466A"/>
    <w:rsid w:val="00193544"/>
    <w:rsid w:val="00194844"/>
    <w:rsid w:val="001A3323"/>
    <w:rsid w:val="001A36A6"/>
    <w:rsid w:val="001A573A"/>
    <w:rsid w:val="001B662C"/>
    <w:rsid w:val="001C3BAB"/>
    <w:rsid w:val="001D22BD"/>
    <w:rsid w:val="001D7744"/>
    <w:rsid w:val="001E0D42"/>
    <w:rsid w:val="001E25C0"/>
    <w:rsid w:val="001F0FC5"/>
    <w:rsid w:val="001F4497"/>
    <w:rsid w:val="001F6D80"/>
    <w:rsid w:val="00203AD8"/>
    <w:rsid w:val="00206138"/>
    <w:rsid w:val="00217700"/>
    <w:rsid w:val="002310CB"/>
    <w:rsid w:val="00235260"/>
    <w:rsid w:val="00236841"/>
    <w:rsid w:val="002370BA"/>
    <w:rsid w:val="00237759"/>
    <w:rsid w:val="002413E9"/>
    <w:rsid w:val="00243430"/>
    <w:rsid w:val="0027375E"/>
    <w:rsid w:val="00274AF8"/>
    <w:rsid w:val="0027582B"/>
    <w:rsid w:val="00280713"/>
    <w:rsid w:val="00286A8B"/>
    <w:rsid w:val="0028726D"/>
    <w:rsid w:val="002907A0"/>
    <w:rsid w:val="00293FC1"/>
    <w:rsid w:val="002971B8"/>
    <w:rsid w:val="002A05C2"/>
    <w:rsid w:val="002A12D1"/>
    <w:rsid w:val="002A3209"/>
    <w:rsid w:val="002B401A"/>
    <w:rsid w:val="002D0353"/>
    <w:rsid w:val="002E21FD"/>
    <w:rsid w:val="002E4453"/>
    <w:rsid w:val="002F19A5"/>
    <w:rsid w:val="00303B7C"/>
    <w:rsid w:val="00307F4C"/>
    <w:rsid w:val="00312635"/>
    <w:rsid w:val="00315372"/>
    <w:rsid w:val="003227FC"/>
    <w:rsid w:val="0032719B"/>
    <w:rsid w:val="00341160"/>
    <w:rsid w:val="003418B1"/>
    <w:rsid w:val="003466F6"/>
    <w:rsid w:val="00346D3E"/>
    <w:rsid w:val="0036301B"/>
    <w:rsid w:val="00367CF4"/>
    <w:rsid w:val="003778D0"/>
    <w:rsid w:val="00384D4C"/>
    <w:rsid w:val="00396FE9"/>
    <w:rsid w:val="003A394F"/>
    <w:rsid w:val="003B3CAB"/>
    <w:rsid w:val="003C10C0"/>
    <w:rsid w:val="003D048E"/>
    <w:rsid w:val="003D5A55"/>
    <w:rsid w:val="003D66AC"/>
    <w:rsid w:val="003D7D61"/>
    <w:rsid w:val="003E261F"/>
    <w:rsid w:val="003E4575"/>
    <w:rsid w:val="003E6027"/>
    <w:rsid w:val="003E7DFF"/>
    <w:rsid w:val="003F035E"/>
    <w:rsid w:val="003F1A29"/>
    <w:rsid w:val="003F745E"/>
    <w:rsid w:val="00401F37"/>
    <w:rsid w:val="00414A16"/>
    <w:rsid w:val="004168C5"/>
    <w:rsid w:val="004272EE"/>
    <w:rsid w:val="0043235D"/>
    <w:rsid w:val="00437F8F"/>
    <w:rsid w:val="00452337"/>
    <w:rsid w:val="00453C43"/>
    <w:rsid w:val="004827D5"/>
    <w:rsid w:val="00483AE2"/>
    <w:rsid w:val="00495259"/>
    <w:rsid w:val="00495F48"/>
    <w:rsid w:val="004A081E"/>
    <w:rsid w:val="004B3692"/>
    <w:rsid w:val="004C37F1"/>
    <w:rsid w:val="004C4231"/>
    <w:rsid w:val="004D476E"/>
    <w:rsid w:val="004E5028"/>
    <w:rsid w:val="004E64C0"/>
    <w:rsid w:val="004F69C4"/>
    <w:rsid w:val="00516F94"/>
    <w:rsid w:val="0052285C"/>
    <w:rsid w:val="00525705"/>
    <w:rsid w:val="005263A9"/>
    <w:rsid w:val="00531EE8"/>
    <w:rsid w:val="00563FE2"/>
    <w:rsid w:val="0056709C"/>
    <w:rsid w:val="00570C7F"/>
    <w:rsid w:val="0057485A"/>
    <w:rsid w:val="00575B44"/>
    <w:rsid w:val="00577358"/>
    <w:rsid w:val="00584156"/>
    <w:rsid w:val="00596DDF"/>
    <w:rsid w:val="005A0F18"/>
    <w:rsid w:val="005B1043"/>
    <w:rsid w:val="005B4BBC"/>
    <w:rsid w:val="005B6C00"/>
    <w:rsid w:val="005C3D7E"/>
    <w:rsid w:val="005D4D26"/>
    <w:rsid w:val="005D6FCF"/>
    <w:rsid w:val="005E1B6C"/>
    <w:rsid w:val="005F08D8"/>
    <w:rsid w:val="00600F35"/>
    <w:rsid w:val="006024F5"/>
    <w:rsid w:val="00625A52"/>
    <w:rsid w:val="00626778"/>
    <w:rsid w:val="00644735"/>
    <w:rsid w:val="00661899"/>
    <w:rsid w:val="006675EA"/>
    <w:rsid w:val="00671C11"/>
    <w:rsid w:val="00675985"/>
    <w:rsid w:val="006A2C71"/>
    <w:rsid w:val="006B264F"/>
    <w:rsid w:val="006C3525"/>
    <w:rsid w:val="006F026D"/>
    <w:rsid w:val="006F1583"/>
    <w:rsid w:val="006F5DDC"/>
    <w:rsid w:val="00726755"/>
    <w:rsid w:val="00747AD4"/>
    <w:rsid w:val="007740C8"/>
    <w:rsid w:val="00774DD6"/>
    <w:rsid w:val="0077574E"/>
    <w:rsid w:val="00782103"/>
    <w:rsid w:val="00790BD7"/>
    <w:rsid w:val="007A1AC1"/>
    <w:rsid w:val="007A5234"/>
    <w:rsid w:val="007C0927"/>
    <w:rsid w:val="007C7721"/>
    <w:rsid w:val="007C7BB6"/>
    <w:rsid w:val="007C7D2F"/>
    <w:rsid w:val="007C7F11"/>
    <w:rsid w:val="007D2AA3"/>
    <w:rsid w:val="007D3544"/>
    <w:rsid w:val="007D3619"/>
    <w:rsid w:val="007E2FF4"/>
    <w:rsid w:val="007E6EBA"/>
    <w:rsid w:val="007F0621"/>
    <w:rsid w:val="007F4EB0"/>
    <w:rsid w:val="007F5BE6"/>
    <w:rsid w:val="00803E9D"/>
    <w:rsid w:val="00816655"/>
    <w:rsid w:val="00817591"/>
    <w:rsid w:val="00822ACC"/>
    <w:rsid w:val="00830117"/>
    <w:rsid w:val="008330D9"/>
    <w:rsid w:val="00836FA2"/>
    <w:rsid w:val="00837C61"/>
    <w:rsid w:val="00841FAF"/>
    <w:rsid w:val="008439F9"/>
    <w:rsid w:val="0084640F"/>
    <w:rsid w:val="00846C16"/>
    <w:rsid w:val="00855FA9"/>
    <w:rsid w:val="0086382B"/>
    <w:rsid w:val="00864332"/>
    <w:rsid w:val="008760D9"/>
    <w:rsid w:val="00881D9E"/>
    <w:rsid w:val="008852A9"/>
    <w:rsid w:val="00890536"/>
    <w:rsid w:val="008926FB"/>
    <w:rsid w:val="0089571D"/>
    <w:rsid w:val="008A7C60"/>
    <w:rsid w:val="008B2B68"/>
    <w:rsid w:val="008D0E92"/>
    <w:rsid w:val="008E037A"/>
    <w:rsid w:val="008F0935"/>
    <w:rsid w:val="00916586"/>
    <w:rsid w:val="00917E44"/>
    <w:rsid w:val="00920532"/>
    <w:rsid w:val="0092158E"/>
    <w:rsid w:val="00943F19"/>
    <w:rsid w:val="0096043A"/>
    <w:rsid w:val="0098184A"/>
    <w:rsid w:val="009825E0"/>
    <w:rsid w:val="009846F1"/>
    <w:rsid w:val="00991734"/>
    <w:rsid w:val="009A23DB"/>
    <w:rsid w:val="009D070F"/>
    <w:rsid w:val="009D4C44"/>
    <w:rsid w:val="009D5C97"/>
    <w:rsid w:val="009E05F2"/>
    <w:rsid w:val="009E521A"/>
    <w:rsid w:val="00A006DB"/>
    <w:rsid w:val="00A10992"/>
    <w:rsid w:val="00A23BD7"/>
    <w:rsid w:val="00A35A08"/>
    <w:rsid w:val="00A5251C"/>
    <w:rsid w:val="00A5252C"/>
    <w:rsid w:val="00A6477E"/>
    <w:rsid w:val="00A753FC"/>
    <w:rsid w:val="00A77C25"/>
    <w:rsid w:val="00A8301F"/>
    <w:rsid w:val="00A93F56"/>
    <w:rsid w:val="00A95793"/>
    <w:rsid w:val="00AA2ECB"/>
    <w:rsid w:val="00AC308D"/>
    <w:rsid w:val="00AC44D4"/>
    <w:rsid w:val="00AC73F7"/>
    <w:rsid w:val="00AD0907"/>
    <w:rsid w:val="00AD12BA"/>
    <w:rsid w:val="00AE09D2"/>
    <w:rsid w:val="00AF5B59"/>
    <w:rsid w:val="00B03B65"/>
    <w:rsid w:val="00B107A7"/>
    <w:rsid w:val="00B20224"/>
    <w:rsid w:val="00B35973"/>
    <w:rsid w:val="00B54BF4"/>
    <w:rsid w:val="00B665D9"/>
    <w:rsid w:val="00B71BA2"/>
    <w:rsid w:val="00B85C9D"/>
    <w:rsid w:val="00B86DF0"/>
    <w:rsid w:val="00B91C26"/>
    <w:rsid w:val="00B94D23"/>
    <w:rsid w:val="00BB01DD"/>
    <w:rsid w:val="00BB6347"/>
    <w:rsid w:val="00BD068A"/>
    <w:rsid w:val="00BD092F"/>
    <w:rsid w:val="00BD16D8"/>
    <w:rsid w:val="00BD5C92"/>
    <w:rsid w:val="00BE3A12"/>
    <w:rsid w:val="00BE41DC"/>
    <w:rsid w:val="00BF6B70"/>
    <w:rsid w:val="00C01283"/>
    <w:rsid w:val="00C049E1"/>
    <w:rsid w:val="00C11942"/>
    <w:rsid w:val="00C16A20"/>
    <w:rsid w:val="00C23531"/>
    <w:rsid w:val="00C3067E"/>
    <w:rsid w:val="00C52413"/>
    <w:rsid w:val="00C53153"/>
    <w:rsid w:val="00C6304D"/>
    <w:rsid w:val="00C71033"/>
    <w:rsid w:val="00C71A23"/>
    <w:rsid w:val="00C75832"/>
    <w:rsid w:val="00C812A9"/>
    <w:rsid w:val="00CA36DC"/>
    <w:rsid w:val="00CC033C"/>
    <w:rsid w:val="00CC1543"/>
    <w:rsid w:val="00CC5F58"/>
    <w:rsid w:val="00CD4C7C"/>
    <w:rsid w:val="00D02D82"/>
    <w:rsid w:val="00D0776B"/>
    <w:rsid w:val="00D16483"/>
    <w:rsid w:val="00D20A18"/>
    <w:rsid w:val="00D31528"/>
    <w:rsid w:val="00D31655"/>
    <w:rsid w:val="00D339A4"/>
    <w:rsid w:val="00D37330"/>
    <w:rsid w:val="00D4584F"/>
    <w:rsid w:val="00D53D94"/>
    <w:rsid w:val="00D73CCB"/>
    <w:rsid w:val="00D84EBF"/>
    <w:rsid w:val="00D87D50"/>
    <w:rsid w:val="00DB014E"/>
    <w:rsid w:val="00DC1897"/>
    <w:rsid w:val="00DC717E"/>
    <w:rsid w:val="00DD1B5D"/>
    <w:rsid w:val="00DD7480"/>
    <w:rsid w:val="00E26DA3"/>
    <w:rsid w:val="00E35C71"/>
    <w:rsid w:val="00E577DB"/>
    <w:rsid w:val="00E6678D"/>
    <w:rsid w:val="00E82D5C"/>
    <w:rsid w:val="00E8682E"/>
    <w:rsid w:val="00E91478"/>
    <w:rsid w:val="00E9190B"/>
    <w:rsid w:val="00EA101A"/>
    <w:rsid w:val="00EC0DD1"/>
    <w:rsid w:val="00EC66EB"/>
    <w:rsid w:val="00ED0D1F"/>
    <w:rsid w:val="00ED1841"/>
    <w:rsid w:val="00EE52BC"/>
    <w:rsid w:val="00EE5F61"/>
    <w:rsid w:val="00F053DA"/>
    <w:rsid w:val="00F12F20"/>
    <w:rsid w:val="00F152A4"/>
    <w:rsid w:val="00F22E13"/>
    <w:rsid w:val="00F2680D"/>
    <w:rsid w:val="00F26A16"/>
    <w:rsid w:val="00F408DB"/>
    <w:rsid w:val="00F815B4"/>
    <w:rsid w:val="00F81B35"/>
    <w:rsid w:val="00F85265"/>
    <w:rsid w:val="00F91721"/>
    <w:rsid w:val="00FA04DB"/>
    <w:rsid w:val="00FA2942"/>
    <w:rsid w:val="00FB1918"/>
    <w:rsid w:val="00FB5A92"/>
    <w:rsid w:val="00FB615D"/>
    <w:rsid w:val="00FC2AB1"/>
    <w:rsid w:val="00FD5323"/>
    <w:rsid w:val="00FF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26A16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F26A16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734</Words>
  <Characters>4189</Characters>
  <Application>Microsoft Office Word</Application>
  <DocSecurity>0</DocSecurity>
  <Lines>34</Lines>
  <Paragraphs>9</Paragraphs>
  <ScaleCrop>false</ScaleCrop>
  <Company>Microsoft</Company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2021-01-18T06:32:00Z</dcterms:created>
  <dcterms:modified xsi:type="dcterms:W3CDTF">2021-07-26T04:29:00Z</dcterms:modified>
</cp:coreProperties>
</file>